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7ED412DA" w:rsidR="00E263C7" w:rsidRPr="00EB7E64" w:rsidRDefault="00580C14" w:rsidP="000603EA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 xml:space="preserve">Mayo 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421323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421323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421323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421323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421323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421323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421323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421323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421323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421323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421323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421323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421323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421323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421323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421323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421323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421323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proofErr w:type="spellStart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421323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421323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4213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4213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4213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421323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421323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421323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421323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42132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421323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421323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421323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421323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421323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421323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421323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421323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421323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421323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421323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421323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421323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4213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4213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4213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4213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9E7ABB3" w14:textId="77777777" w:rsidR="00CC31B2" w:rsidRDefault="00CC31B2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</w:p>
          <w:p w14:paraId="270630BE" w14:textId="637FD3A7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421323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C891BD4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B34458E" w14:textId="52FD604B" w:rsidR="005A1225" w:rsidRDefault="00EB7E64" w:rsidP="00EB7E64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4213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421323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002626" w14:textId="11A66F5E" w:rsidR="00EB7E64" w:rsidRPr="00580C14" w:rsidRDefault="00580C14" w:rsidP="005C010F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 xml:space="preserve">Junio </w:t>
            </w:r>
            <w:r w:rsidR="00EB7E64" w:rsidRPr="00580C14">
              <w:rPr>
                <w:b/>
                <w:lang w:val="es-ES"/>
              </w:rPr>
              <w:t>de</w:t>
            </w:r>
          </w:p>
          <w:p w14:paraId="7033781A" w14:textId="557A46EF" w:rsidR="00334EA8" w:rsidRPr="00D45572" w:rsidRDefault="005C010F" w:rsidP="005C0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4213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421323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2892337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5216DA18" w14:textId="2218BDBD" w:rsidR="006856B7" w:rsidRPr="00A5792D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42132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421323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421323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0091FFAF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68F2FD6A" w14:textId="7C0A7A8B" w:rsidR="00641EA2" w:rsidRPr="002D64C5" w:rsidRDefault="00EB7E64" w:rsidP="00EB7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42132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421323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421323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E45DCC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174D854" w14:textId="2DEF0E96" w:rsidR="00DA65B4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421323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2B88C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055DB6A0" w14:textId="36CE7939" w:rsidR="00DA65B4" w:rsidRPr="002D64C5" w:rsidRDefault="00DF5B0F" w:rsidP="00DF5B0F">
            <w:pPr>
              <w:jc w:val="center"/>
              <w:rPr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421323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42132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42132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26644D03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AC53CC" w14:textId="70EB37C4" w:rsidR="00641EA2" w:rsidRPr="00C97C32" w:rsidRDefault="00DF5B0F" w:rsidP="00DF5B0F">
            <w:pPr>
              <w:jc w:val="center"/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421323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421323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421323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42132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421323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3FD531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65B901A" w14:textId="04E280BC" w:rsidR="00641EA2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421323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0EABD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9A22A6D" w14:textId="4A4A358B" w:rsidR="00CB2F5A" w:rsidRPr="007A5BFB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421323" w:rsidP="00CB2F5A">
            <w:hyperlink r:id="rId126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68A429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71F35B0" w14:textId="112AC4FA" w:rsidR="00FA62C1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42132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53A8688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71646EA5" w14:textId="7147F2FC" w:rsidR="007A5BFB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42132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C1F08F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3120839" w14:textId="2336746B" w:rsidR="007A5BFB" w:rsidRPr="00D4557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421323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42132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421323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421323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244BAB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5826D3C0" w14:textId="0B77802B" w:rsidR="00DA65B4" w:rsidRPr="00507AA3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42132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42132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D12D462" w14:textId="6DFBF0D2" w:rsidR="006056E8" w:rsidRDefault="00421323" w:rsidP="006056E8">
            <w:pPr>
              <w:shd w:val="clear" w:color="auto" w:fill="FFFFFF"/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  <w:p w14:paraId="77D07F92" w14:textId="6B314AE3" w:rsidR="00AF278B" w:rsidRPr="00673D89" w:rsidRDefault="00AF278B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EA75C0E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4BB024C" w14:textId="658347D8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42132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421323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25BC16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0A099132" w14:textId="16AD7E32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421323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421323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E72502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AC49A52" w14:textId="6183C412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421323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A1428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3AC083AC" w14:textId="2DB41CE5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421323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81794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002EE88E" w14:textId="575D75A3" w:rsidR="006056E8" w:rsidRPr="00D45572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42132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33D45F8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779CF3C" w14:textId="70B21262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421323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5BF1B4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45BE2425" w14:textId="3E543299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421323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EB21A9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59A89B4A" w14:textId="72772CB4" w:rsidR="006056E8" w:rsidRPr="00D45572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421323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12EDD45A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lastRenderedPageBreak/>
              <w:t>Junio de</w:t>
            </w:r>
          </w:p>
          <w:p w14:paraId="2B6FAED5" w14:textId="2131B9DE" w:rsidR="009A34E9" w:rsidRPr="00D45572" w:rsidRDefault="00580C14" w:rsidP="00580C1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</w:t>
            </w: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421323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15F5C9E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B60AC7E" w14:textId="1270DBB7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421323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71AFC5E2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29AEAD33" w14:textId="7F476B2E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42132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1AAABF6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25D98EA8" w14:textId="4B93C75F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421323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421323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585A71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040D9988" w14:textId="75927305" w:rsidR="006056E8" w:rsidRPr="00D45572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421323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7361D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3068BA5B" w14:textId="4073DA57" w:rsidR="00DA65B4" w:rsidRPr="002D64C5" w:rsidRDefault="00580C14" w:rsidP="00580C14">
            <w:pPr>
              <w:jc w:val="center"/>
              <w:rPr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4213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421323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59EC8CBA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672F01E1" w14:textId="62DF98B4" w:rsidR="006056E8" w:rsidRPr="00D45572" w:rsidRDefault="00580C14" w:rsidP="00580C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421323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3C501C9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5BC8A573" w14:textId="57E24BE4" w:rsidR="006056E8" w:rsidRPr="00D45572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4213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421323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421323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AA743C3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2BCD31B5" w14:textId="2DDF71C6" w:rsidR="000F659E" w:rsidRPr="00D45572" w:rsidRDefault="00580C14" w:rsidP="00580C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42132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421323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</w:t>
              </w:r>
              <w:bookmarkStart w:id="1" w:name="_GoBack"/>
              <w:bookmarkEnd w:id="1"/>
              <w:r w:rsidR="003434C1" w:rsidRPr="00577504">
                <w:rPr>
                  <w:rStyle w:val="Hipervnculo"/>
                </w:rPr>
                <w:t>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192932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1E9FF58A" w14:textId="1D4E5163" w:rsidR="000F659E" w:rsidRPr="00D45572" w:rsidRDefault="00580C14" w:rsidP="00580C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37BF145" w14:textId="04A5DD28" w:rsidR="004B7CA8" w:rsidRPr="004B7CA8" w:rsidRDefault="004B7CA8" w:rsidP="0048300A">
            <w:pPr>
              <w:shd w:val="clear" w:color="auto" w:fill="FFFFFF"/>
              <w:rPr>
                <w:sz w:val="20"/>
              </w:rPr>
            </w:pPr>
            <w:hyperlink r:id="rId160" w:history="1">
              <w:r w:rsidRPr="004B7CA8">
                <w:rPr>
                  <w:rStyle w:val="Hipervnculo"/>
                  <w:sz w:val="20"/>
                </w:rPr>
                <w:t>https://acuarionacional.gob.do/transparencia/index.php/finanzas/activos-fijos/category/649-activosfijos2021</w:t>
              </w:r>
            </w:hyperlink>
          </w:p>
          <w:p w14:paraId="45628CF9" w14:textId="7455C6DA" w:rsidR="004B7CA8" w:rsidRPr="004B7CA8" w:rsidRDefault="004B7CA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3E076D" w14:textId="77777777" w:rsidR="004B7CA8" w:rsidRPr="00580C14" w:rsidRDefault="004B7CA8" w:rsidP="004B7CA8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70C7125B" w14:textId="38AFDC9B" w:rsidR="00932773" w:rsidRPr="007E3B7A" w:rsidRDefault="004B7CA8" w:rsidP="004B7C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42132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421323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E95B6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288A15E8" w14:textId="05021FC4" w:rsidR="00932773" w:rsidRPr="007E3B7A" w:rsidRDefault="00DD2EA8" w:rsidP="00DD2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42132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1DF48F04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A7AD211" w14:textId="4A1F4673" w:rsidR="00DA65B4" w:rsidRPr="002D64C5" w:rsidRDefault="00DD2EA8" w:rsidP="00DD2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421323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42132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421323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42132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421323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459DAA1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5C4F513E" w14:textId="16253A1E" w:rsidR="005B5911" w:rsidRPr="00D45572" w:rsidRDefault="00580C14" w:rsidP="00580C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421323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FB4A97" w14:textId="77777777" w:rsidR="00580C14" w:rsidRPr="00580C14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Junio de</w:t>
            </w:r>
          </w:p>
          <w:p w14:paraId="523EA535" w14:textId="6D6957AC" w:rsidR="005B5911" w:rsidRPr="00D45572" w:rsidRDefault="00580C14" w:rsidP="00580C14">
            <w:pPr>
              <w:jc w:val="center"/>
              <w:rPr>
                <w:b/>
                <w:lang w:val="es-ES"/>
              </w:rPr>
            </w:pPr>
            <w:r w:rsidRPr="00580C14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421323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8ABE" w14:textId="77777777" w:rsidR="00421323" w:rsidRDefault="00421323" w:rsidP="00A17ADE">
      <w:pPr>
        <w:spacing w:after="0" w:line="240" w:lineRule="auto"/>
      </w:pPr>
      <w:r>
        <w:separator/>
      </w:r>
    </w:p>
  </w:endnote>
  <w:endnote w:type="continuationSeparator" w:id="0">
    <w:p w14:paraId="21DF7545" w14:textId="77777777" w:rsidR="00421323" w:rsidRDefault="00421323" w:rsidP="00A17ADE">
      <w:pPr>
        <w:spacing w:after="0" w:line="240" w:lineRule="auto"/>
      </w:pPr>
      <w:r>
        <w:continuationSeparator/>
      </w:r>
    </w:p>
  </w:endnote>
  <w:endnote w:type="continuationNotice" w:id="1">
    <w:p w14:paraId="3C2BF585" w14:textId="77777777" w:rsidR="00421323" w:rsidRDefault="00421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53CB62E1" w:rsidR="00A5792D" w:rsidRDefault="00A579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A8" w:rsidRPr="004B7CA8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5792D" w:rsidRDefault="00A57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FEA5" w14:textId="77777777" w:rsidR="00421323" w:rsidRDefault="00421323" w:rsidP="00A17ADE">
      <w:pPr>
        <w:spacing w:after="0" w:line="240" w:lineRule="auto"/>
      </w:pPr>
      <w:r>
        <w:separator/>
      </w:r>
    </w:p>
  </w:footnote>
  <w:footnote w:type="continuationSeparator" w:id="0">
    <w:p w14:paraId="752BF56C" w14:textId="77777777" w:rsidR="00421323" w:rsidRDefault="00421323" w:rsidP="00A17ADE">
      <w:pPr>
        <w:spacing w:after="0" w:line="240" w:lineRule="auto"/>
      </w:pPr>
      <w:r>
        <w:continuationSeparator/>
      </w:r>
    </w:p>
  </w:footnote>
  <w:footnote w:type="continuationNotice" w:id="1">
    <w:p w14:paraId="09243E48" w14:textId="77777777" w:rsidR="00421323" w:rsidRDefault="00421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5792D" w:rsidRDefault="00A5792D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5792D" w:rsidRDefault="00A5792D" w:rsidP="00BF02BC">
    <w:pPr>
      <w:pStyle w:val="Encabezado"/>
      <w:jc w:val="center"/>
      <w:rPr>
        <w:sz w:val="28"/>
      </w:rPr>
    </w:pPr>
  </w:p>
  <w:p w14:paraId="462D6FF5" w14:textId="46F0FC99" w:rsidR="00A5792D" w:rsidRDefault="00A5792D" w:rsidP="00BF02BC">
    <w:pPr>
      <w:pStyle w:val="Encabezado"/>
      <w:jc w:val="center"/>
      <w:rPr>
        <w:sz w:val="28"/>
      </w:rPr>
    </w:pPr>
  </w:p>
  <w:p w14:paraId="4C0E3413" w14:textId="77777777" w:rsidR="00A5792D" w:rsidRDefault="00A5792D" w:rsidP="00BF02BC">
    <w:pPr>
      <w:pStyle w:val="Encabezado"/>
      <w:jc w:val="center"/>
      <w:rPr>
        <w:sz w:val="28"/>
      </w:rPr>
    </w:pPr>
  </w:p>
  <w:p w14:paraId="42471A8B" w14:textId="77777777" w:rsidR="00A5792D" w:rsidRDefault="00A5792D" w:rsidP="00BF02BC">
    <w:pPr>
      <w:pStyle w:val="Encabezado"/>
      <w:jc w:val="center"/>
      <w:rPr>
        <w:sz w:val="28"/>
      </w:rPr>
    </w:pPr>
  </w:p>
  <w:p w14:paraId="631B6154" w14:textId="5A50ADEE" w:rsidR="00A5792D" w:rsidRDefault="00A5792D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5792D" w:rsidRPr="00BF02BC" w:rsidRDefault="00A5792D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://acuarionacional.gob.do/transparencia/index.php/recursos-humanos/jubilaciones-pensiones-y-retiros/category/823-jubilados2022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/category/649-activosfijos2021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://acuarionacional.gob.do/transparencia/index.php/oai/estadisticas-y-balances-de-la-gestion-oai/category/887-estadisticasoai2022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F2E3-32C1-43AC-BD12-6DDD9B2A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8176</Words>
  <Characters>44970</Characters>
  <Application>Microsoft Office Word</Application>
  <DocSecurity>0</DocSecurity>
  <Lines>374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3</cp:revision>
  <cp:lastPrinted>2022-04-06T15:12:00Z</cp:lastPrinted>
  <dcterms:created xsi:type="dcterms:W3CDTF">2023-06-16T22:14:00Z</dcterms:created>
  <dcterms:modified xsi:type="dcterms:W3CDTF">2023-06-16T22:26:00Z</dcterms:modified>
</cp:coreProperties>
</file>